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1" w:rsidRPr="0008053B" w:rsidRDefault="00390121" w:rsidP="003901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53B">
        <w:rPr>
          <w:rFonts w:ascii="Times New Roman" w:hAnsi="Times New Roman"/>
          <w:sz w:val="24"/>
          <w:szCs w:val="24"/>
        </w:rPr>
        <w:t>Приложение к Программе</w:t>
      </w:r>
    </w:p>
    <w:p w:rsidR="00260C90" w:rsidRDefault="00260C90" w:rsidP="00260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60C90" w:rsidRDefault="00260C90" w:rsidP="00260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ведомственной целевой программы</w:t>
      </w:r>
    </w:p>
    <w:p w:rsidR="00736E15" w:rsidRDefault="00736E15" w:rsidP="00736E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6E15" w:rsidRDefault="00736E15" w:rsidP="00736E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«Основные направления развития </w:t>
      </w:r>
    </w:p>
    <w:p w:rsidR="00736E15" w:rsidRDefault="00736E15" w:rsidP="00736E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обеспечения безопасности на водных объектах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территории сельского поселения Вата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2017 – 2019 годы»</w:t>
      </w:r>
      <w:r w:rsidR="00260C90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2017 год</w:t>
      </w:r>
    </w:p>
    <w:p w:rsidR="00736E15" w:rsidRDefault="00736E15" w:rsidP="00736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объему финансирования мероприятий 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программы за 201</w:t>
      </w:r>
      <w:r w:rsidR="00C54C6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552C1" w:rsidRPr="00E20A4F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52C1" w:rsidRPr="004B56CB" w:rsidRDefault="00F552C1" w:rsidP="00F552C1">
      <w:pPr>
        <w:ind w:firstLine="708"/>
        <w:jc w:val="center"/>
        <w:rPr>
          <w:bCs/>
          <w:sz w:val="26"/>
          <w:szCs w:val="26"/>
        </w:rPr>
      </w:pPr>
      <w:r w:rsidRPr="004B56CB">
        <w:rPr>
          <w:bCs/>
          <w:sz w:val="26"/>
          <w:szCs w:val="26"/>
        </w:rPr>
        <w:t xml:space="preserve"> </w:t>
      </w:r>
      <w:proofErr w:type="gramStart"/>
      <w:r w:rsidRPr="004B56CB">
        <w:rPr>
          <w:bCs/>
          <w:sz w:val="26"/>
          <w:szCs w:val="26"/>
        </w:rPr>
        <w:t>согласно Приложения</w:t>
      </w:r>
      <w:proofErr w:type="gramEnd"/>
      <w:r w:rsidRPr="004B56CB">
        <w:rPr>
          <w:bCs/>
          <w:sz w:val="26"/>
          <w:szCs w:val="26"/>
        </w:rPr>
        <w:t xml:space="preserve"> 4 к Порядку разработки, утверждения и реализации ведомственных целевых программ поселения утвержденного постановлением администрации поселения </w:t>
      </w:r>
      <w:r>
        <w:rPr>
          <w:bCs/>
          <w:sz w:val="26"/>
          <w:szCs w:val="26"/>
        </w:rPr>
        <w:t>от 28</w:t>
      </w:r>
      <w:r w:rsidRPr="004B56CB">
        <w:rPr>
          <w:bCs/>
          <w:sz w:val="26"/>
          <w:szCs w:val="26"/>
        </w:rPr>
        <w:t xml:space="preserve">.10.2013 № </w:t>
      </w:r>
      <w:r>
        <w:rPr>
          <w:bCs/>
          <w:sz w:val="26"/>
          <w:szCs w:val="26"/>
        </w:rPr>
        <w:t>94</w:t>
      </w:r>
      <w:r w:rsidRPr="004B56CB">
        <w:rPr>
          <w:bCs/>
          <w:sz w:val="26"/>
          <w:szCs w:val="26"/>
        </w:rPr>
        <w:t xml:space="preserve"> «О порядке разработки, утверждения и реализации ведомственных целевых программ поселения»</w:t>
      </w:r>
    </w:p>
    <w:p w:rsidR="00736E15" w:rsidRDefault="00736E15" w:rsidP="00736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Программе</w:t>
      </w:r>
    </w:p>
    <w:p w:rsidR="00736E15" w:rsidRDefault="00736E15" w:rsidP="00736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мероприятий </w:t>
      </w:r>
    </w:p>
    <w:p w:rsidR="00736E15" w:rsidRDefault="00736E15" w:rsidP="00736E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ведомственной  целевой 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«Основные направления развития </w:t>
      </w:r>
    </w:p>
    <w:p w:rsidR="00736E15" w:rsidRDefault="00736E15" w:rsidP="00736E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обеспечения безопасности на водных объектах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территории сельского поселения Вата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2017 – 2019 годы»</w:t>
      </w:r>
    </w:p>
    <w:p w:rsidR="00736E15" w:rsidRDefault="00736E15" w:rsidP="00736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5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27"/>
        <w:gridCol w:w="3754"/>
        <w:gridCol w:w="1105"/>
        <w:gridCol w:w="1316"/>
        <w:gridCol w:w="1408"/>
        <w:gridCol w:w="1546"/>
        <w:gridCol w:w="2669"/>
        <w:gridCol w:w="38"/>
        <w:gridCol w:w="2561"/>
        <w:gridCol w:w="6"/>
      </w:tblGrid>
      <w:tr w:rsidR="00736E15" w:rsidTr="00736E15">
        <w:trPr>
          <w:gridAfter w:val="1"/>
          <w:wAfter w:w="6" w:type="dxa"/>
          <w:cantSplit/>
          <w:trHeight w:val="20"/>
          <w:tblHeader/>
        </w:trPr>
        <w:tc>
          <w:tcPr>
            <w:tcW w:w="4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Мероприятия программы</w:t>
            </w:r>
          </w:p>
        </w:tc>
        <w:tc>
          <w:tcPr>
            <w:tcW w:w="53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Финансовые затраты</w:t>
            </w:r>
          </w:p>
          <w:p w:rsidR="00736E15" w:rsidRDefault="00736E1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(Бюджет поселения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)(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36E15" w:rsidTr="00736E15">
        <w:trPr>
          <w:gridAfter w:val="1"/>
          <w:wAfter w:w="6" w:type="dxa"/>
          <w:cantSplit/>
          <w:trHeight w:val="281"/>
          <w:tblHeader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53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E15" w:rsidTr="00736E15">
        <w:trPr>
          <w:gridAfter w:val="1"/>
          <w:wAfter w:w="6" w:type="dxa"/>
          <w:cantSplit/>
          <w:trHeight w:val="804"/>
          <w:tblHeader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31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E15" w:rsidTr="00736E15">
        <w:trPr>
          <w:gridAfter w:val="1"/>
          <w:wAfter w:w="6" w:type="dxa"/>
          <w:trHeight w:val="276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autoSpaceDE w:val="0"/>
              <w:autoSpaceDN w:val="0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  Обеспечение безопасности населения и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водных объектах</w:t>
            </w:r>
          </w:p>
        </w:tc>
      </w:tr>
      <w:tr w:rsidR="00736E15" w:rsidTr="00736E15">
        <w:trPr>
          <w:gridAfter w:val="1"/>
          <w:wAfter w:w="6" w:type="dxa"/>
          <w:trHeight w:val="154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1: Организация защиты населения и территории сельского поселения Вата</w:t>
            </w:r>
          </w:p>
        </w:tc>
      </w:tr>
      <w:tr w:rsidR="00736E15" w:rsidTr="00736E15">
        <w:trPr>
          <w:gridAfter w:val="1"/>
          <w:wAfter w:w="6" w:type="dxa"/>
          <w:cantSplit/>
          <w:trHeight w:val="240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</w:t>
            </w: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запасов</w:t>
            </w: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материальных ресурсов</w:t>
            </w: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мероприятий по обеспечению безопасности на водных объектах</w:t>
            </w:r>
          </w:p>
          <w:p w:rsidR="00736E15" w:rsidRDefault="00736E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(мешки, пленка для возведения песочной дамбы, бензин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запасами материальных ресурсов для мероприятий по обеспечению безопасности на водных объектах</w:t>
            </w:r>
          </w:p>
        </w:tc>
      </w:tr>
      <w:tr w:rsidR="00736E15" w:rsidTr="00736E15">
        <w:trPr>
          <w:gridAfter w:val="1"/>
          <w:wAfter w:w="6" w:type="dxa"/>
          <w:trHeight w:val="112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обеспечению</w:t>
            </w: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людей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водных объектов, оборудованных знаками безопасности</w:t>
            </w:r>
          </w:p>
        </w:tc>
      </w:tr>
      <w:tr w:rsidR="00736E15" w:rsidTr="00736E15">
        <w:trPr>
          <w:gridAfter w:val="1"/>
          <w:wAfter w:w="6" w:type="dxa"/>
          <w:trHeight w:val="112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подсобных рабочих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по обеспечению безопасности на водных объектах</w:t>
            </w:r>
          </w:p>
        </w:tc>
      </w:tr>
      <w:tr w:rsidR="00736E15" w:rsidTr="00736E15">
        <w:trPr>
          <w:gridAfter w:val="1"/>
          <w:wAfter w:w="6" w:type="dxa"/>
          <w:trHeight w:val="28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ind w:left="8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E15" w:rsidTr="00736E15">
        <w:trPr>
          <w:gridAfter w:val="1"/>
          <w:wAfter w:w="6" w:type="dxa"/>
          <w:trHeight w:val="291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 Организация оповещения населения сельского поселения Вата</w:t>
            </w:r>
          </w:p>
        </w:tc>
      </w:tr>
      <w:tr w:rsidR="00736E15" w:rsidTr="00736E15">
        <w:trPr>
          <w:gridAfter w:val="1"/>
          <w:wAfter w:w="6" w:type="dxa"/>
          <w:trHeight w:val="59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готовности системы</w:t>
            </w:r>
          </w:p>
          <w:p w:rsidR="00736E15" w:rsidRDefault="00736E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системы оповещения</w:t>
            </w:r>
          </w:p>
        </w:tc>
      </w:tr>
      <w:tr w:rsidR="00736E15" w:rsidTr="00736E15">
        <w:trPr>
          <w:gridAfter w:val="1"/>
          <w:wAfter w:w="6" w:type="dxa"/>
          <w:trHeight w:val="591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автономный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15" w:rsidTr="00736E15">
        <w:trPr>
          <w:trHeight w:val="9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E15" w:rsidTr="00736E15">
        <w:trPr>
          <w:gridAfter w:val="1"/>
          <w:wAfter w:w="6" w:type="dxa"/>
          <w:trHeight w:val="297"/>
        </w:trPr>
        <w:tc>
          <w:tcPr>
            <w:tcW w:w="152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3: Совершенствование пропаганды и обучения населения сельского поселение Вата </w:t>
            </w: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обеспечению  безопасности на водных объектах</w:t>
            </w:r>
          </w:p>
        </w:tc>
      </w:tr>
      <w:tr w:rsidR="00736E15" w:rsidTr="00736E15">
        <w:trPr>
          <w:gridAfter w:val="1"/>
          <w:wAfter w:w="6" w:type="dxa"/>
          <w:trHeight w:val="19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E15" w:rsidRDefault="00736E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изготовление и оформление: памяток, буклетов, плакатов на тему « обеспечение безопасность на водных объектах»;</w:t>
            </w:r>
          </w:p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культуры населения по обеспечению безопасности  на водных объектах</w:t>
            </w:r>
          </w:p>
        </w:tc>
      </w:tr>
      <w:tr w:rsidR="00736E15" w:rsidTr="00736E15">
        <w:trPr>
          <w:gridAfter w:val="1"/>
          <w:wAfter w:w="6" w:type="dxa"/>
          <w:trHeight w:val="5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736E15" w:rsidRDefault="00736E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населения сельского поселения в области обеспечения безопасности на водных объектах</w:t>
            </w:r>
          </w:p>
          <w:p w:rsidR="00736E15" w:rsidRDefault="00736E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населения в области обеспечения безопасности на водных объектах</w:t>
            </w:r>
          </w:p>
        </w:tc>
      </w:tr>
      <w:tr w:rsidR="00736E15" w:rsidTr="00736E15">
        <w:trPr>
          <w:gridAfter w:val="1"/>
          <w:wAfter w:w="6" w:type="dxa"/>
          <w:trHeight w:val="323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6E15" w:rsidTr="00736E15">
        <w:trPr>
          <w:gridAfter w:val="1"/>
          <w:wAfter w:w="6" w:type="dxa"/>
          <w:trHeight w:val="9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15" w:rsidRDefault="00736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6E15" w:rsidRDefault="00736E15" w:rsidP="00736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E15" w:rsidRDefault="00736E15" w:rsidP="00736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за 201</w:t>
      </w:r>
      <w:r w:rsidR="00C54C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54C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- 2018 ГОДЫ</w:t>
      </w:r>
    </w:p>
    <w:p w:rsidR="00C54C64" w:rsidRDefault="00C54C64" w:rsidP="00C54C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«Основные направления развития </w:t>
      </w:r>
    </w:p>
    <w:p w:rsidR="00C54C64" w:rsidRDefault="00C54C64" w:rsidP="00C54C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обеспечения безопасности на водных объектах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территории сельского поселения Вата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2017 – 2019 годы»</w:t>
      </w:r>
    </w:p>
    <w:p w:rsidR="00C54C64" w:rsidRDefault="00C54C64" w:rsidP="00C54C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52C1" w:rsidRPr="004B56CB" w:rsidRDefault="00F552C1" w:rsidP="00F552C1">
      <w:pPr>
        <w:pStyle w:val="ConsPlusTitle"/>
        <w:jc w:val="center"/>
        <w:rPr>
          <w:bCs w:val="0"/>
          <w:sz w:val="26"/>
          <w:szCs w:val="26"/>
        </w:rPr>
      </w:pPr>
      <w:proofErr w:type="gramStart"/>
      <w:r w:rsidRPr="004B56CB">
        <w:rPr>
          <w:bCs w:val="0"/>
          <w:sz w:val="26"/>
          <w:szCs w:val="26"/>
        </w:rPr>
        <w:t>согласно Приложения</w:t>
      </w:r>
      <w:proofErr w:type="gramEnd"/>
      <w:r w:rsidRPr="004B56CB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5</w:t>
      </w:r>
      <w:r w:rsidRPr="004B56CB">
        <w:rPr>
          <w:bCs w:val="0"/>
          <w:sz w:val="26"/>
          <w:szCs w:val="26"/>
        </w:rPr>
        <w:t xml:space="preserve"> к Порядку разработки, утверждения и реализации ведомственных целевых программ поселения утвержденного постановлением администрации поселения </w:t>
      </w:r>
      <w:r>
        <w:rPr>
          <w:bCs w:val="0"/>
          <w:sz w:val="26"/>
          <w:szCs w:val="26"/>
        </w:rPr>
        <w:t>от 28</w:t>
      </w:r>
      <w:r w:rsidRPr="004B56CB">
        <w:rPr>
          <w:bCs w:val="0"/>
          <w:sz w:val="26"/>
          <w:szCs w:val="26"/>
        </w:rPr>
        <w:t xml:space="preserve">.10.2013 № </w:t>
      </w:r>
      <w:r>
        <w:rPr>
          <w:bCs w:val="0"/>
          <w:sz w:val="26"/>
          <w:szCs w:val="26"/>
        </w:rPr>
        <w:t>94</w:t>
      </w:r>
      <w:r w:rsidRPr="004B56CB">
        <w:rPr>
          <w:bCs w:val="0"/>
          <w:sz w:val="26"/>
          <w:szCs w:val="26"/>
        </w:rPr>
        <w:t xml:space="preserve"> «О порядке разработки, утверждения и реализации ведомственных целевых программ поселения»</w:t>
      </w: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text" w:horzAnchor="margin" w:tblpY="162"/>
        <w:tblW w:w="1028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7"/>
        <w:gridCol w:w="1814"/>
        <w:gridCol w:w="1275"/>
        <w:gridCol w:w="1559"/>
        <w:gridCol w:w="1418"/>
        <w:gridCol w:w="1133"/>
        <w:gridCol w:w="1068"/>
        <w:gridCol w:w="1417"/>
      </w:tblGrid>
      <w:tr w:rsidR="00F552C1" w:rsidTr="00FD59F8">
        <w:trPr>
          <w:trHeight w:val="54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целевых</w:t>
            </w:r>
            <w:proofErr w:type="gramEnd"/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 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начало реализации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</w:p>
        </w:tc>
      </w:tr>
      <w:tr w:rsidR="00F552C1" w:rsidTr="00FD59F8">
        <w:trPr>
          <w:trHeight w:val="108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1" w:rsidRDefault="00F552C1" w:rsidP="00FD59F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1" w:rsidRDefault="00F552C1" w:rsidP="00FD59F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1" w:rsidRDefault="00F552C1" w:rsidP="00FD59F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C1" w:rsidRDefault="00F552C1" w:rsidP="00FD59F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отчетный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начала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 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</w:p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отчетный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1" w:rsidRDefault="00F552C1" w:rsidP="00FD59F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4" w:rsidRDefault="00C54C64" w:rsidP="00C5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</w:t>
            </w:r>
          </w:p>
          <w:p w:rsidR="00C54C64" w:rsidRDefault="00C54C64" w:rsidP="00C5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запасов</w:t>
            </w:r>
          </w:p>
          <w:p w:rsidR="00C54C64" w:rsidRDefault="00C54C64" w:rsidP="00C5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материальных ресурсов</w:t>
            </w:r>
          </w:p>
          <w:p w:rsidR="00C54C64" w:rsidRDefault="00C54C64" w:rsidP="00C5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мероприятий по обеспечению безопасности на 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объектах</w:t>
            </w:r>
          </w:p>
          <w:p w:rsidR="00F552C1" w:rsidRPr="00940B4D" w:rsidRDefault="00C54C64" w:rsidP="00C54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(мешки, пленка для возведения песочной дамбы, бензин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4" w:rsidRDefault="00C54C64" w:rsidP="00C5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54C64" w:rsidRDefault="00C54C64" w:rsidP="00C5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обеспечению</w:t>
            </w:r>
          </w:p>
          <w:p w:rsidR="00C54C64" w:rsidRDefault="00C54C64" w:rsidP="00C5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людей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552C1" w:rsidRPr="00940B4D" w:rsidRDefault="00C54C64" w:rsidP="00C54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r w:rsidRPr="00803B2E">
              <w:rPr>
                <w:sz w:val="24"/>
                <w:szCs w:val="24"/>
              </w:rPr>
              <w:t>выполнено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64" w:rsidRDefault="00C54C64" w:rsidP="00C5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54C64" w:rsidRDefault="00C54C64" w:rsidP="00C5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готовности системы</w:t>
            </w:r>
          </w:p>
          <w:p w:rsidR="00F552C1" w:rsidRPr="00F103EA" w:rsidRDefault="00C54C64" w:rsidP="00C54C64">
            <w:r>
              <w:rPr>
                <w:rFonts w:ascii="Times New Roman" w:hAnsi="Times New Roman"/>
                <w:sz w:val="24"/>
                <w:szCs w:val="24"/>
              </w:rPr>
              <w:t>оповещения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r w:rsidRPr="00803B2E">
              <w:rPr>
                <w:sz w:val="24"/>
                <w:szCs w:val="24"/>
              </w:rPr>
              <w:t>выполнено</w:t>
            </w:r>
          </w:p>
        </w:tc>
      </w:tr>
      <w:tr w:rsidR="00F552C1" w:rsidTr="00FD59F8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Pr="00F103EA" w:rsidRDefault="00C54C64" w:rsidP="00FD59F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автономный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C1" w:rsidRDefault="00F552C1" w:rsidP="00FD59F8">
            <w:r w:rsidRPr="00803B2E">
              <w:rPr>
                <w:sz w:val="24"/>
                <w:szCs w:val="24"/>
              </w:rPr>
              <w:t>выполнено</w:t>
            </w:r>
          </w:p>
        </w:tc>
      </w:tr>
    </w:tbl>
    <w:p w:rsidR="00F552C1" w:rsidRDefault="00F552C1" w:rsidP="00F552C1">
      <w:pPr>
        <w:autoSpaceDE w:val="0"/>
        <w:autoSpaceDN w:val="0"/>
        <w:adjustRightInd w:val="0"/>
        <w:jc w:val="both"/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   ___М.В.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(ФИО)          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 ___________ _О.С. Китаева_____________ ___________</w:t>
      </w:r>
    </w:p>
    <w:p w:rsidR="00F552C1" w:rsidRDefault="00F552C1" w:rsidP="00F55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составление формы                </w:t>
      </w:r>
      <w:r>
        <w:rPr>
          <w:rFonts w:ascii="Times New Roman" w:hAnsi="Times New Roman" w:cs="Times New Roman"/>
        </w:rPr>
        <w:t>(должность)           (ФИО)      (подпись)</w:t>
      </w:r>
    </w:p>
    <w:p w:rsidR="00F552C1" w:rsidRDefault="00F552C1" w:rsidP="00F55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552C1" w:rsidRPr="00D157D4" w:rsidRDefault="00F552C1" w:rsidP="00F552C1">
      <w:pPr>
        <w:pStyle w:val="ConsPlusNonformat"/>
        <w:rPr>
          <w:sz w:val="24"/>
          <w:szCs w:val="24"/>
        </w:rPr>
      </w:pPr>
    </w:p>
    <w:p w:rsidR="00F552C1" w:rsidRDefault="00F552C1" w:rsidP="00F55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F55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2C1" w:rsidRDefault="00F552C1" w:rsidP="0039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52C1" w:rsidSect="00E463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121"/>
    <w:rsid w:val="001A708B"/>
    <w:rsid w:val="001C5228"/>
    <w:rsid w:val="00204CAA"/>
    <w:rsid w:val="0021018A"/>
    <w:rsid w:val="00260C90"/>
    <w:rsid w:val="002B7C81"/>
    <w:rsid w:val="00390121"/>
    <w:rsid w:val="00393517"/>
    <w:rsid w:val="003D753D"/>
    <w:rsid w:val="00527E7A"/>
    <w:rsid w:val="00537CC9"/>
    <w:rsid w:val="00607437"/>
    <w:rsid w:val="006C5CB4"/>
    <w:rsid w:val="006F21E6"/>
    <w:rsid w:val="007164A8"/>
    <w:rsid w:val="00736E15"/>
    <w:rsid w:val="007D74C9"/>
    <w:rsid w:val="00802211"/>
    <w:rsid w:val="00807F0F"/>
    <w:rsid w:val="008143A5"/>
    <w:rsid w:val="00830678"/>
    <w:rsid w:val="00830956"/>
    <w:rsid w:val="00831CB8"/>
    <w:rsid w:val="0084173A"/>
    <w:rsid w:val="00923109"/>
    <w:rsid w:val="009465AC"/>
    <w:rsid w:val="0096701C"/>
    <w:rsid w:val="00A12E55"/>
    <w:rsid w:val="00A83215"/>
    <w:rsid w:val="00A97AFA"/>
    <w:rsid w:val="00A97EAC"/>
    <w:rsid w:val="00B1556D"/>
    <w:rsid w:val="00B2076A"/>
    <w:rsid w:val="00B77BB4"/>
    <w:rsid w:val="00BA639B"/>
    <w:rsid w:val="00BE37B4"/>
    <w:rsid w:val="00C54C64"/>
    <w:rsid w:val="00CC5DB8"/>
    <w:rsid w:val="00CE41BD"/>
    <w:rsid w:val="00CF5AD2"/>
    <w:rsid w:val="00D51BF9"/>
    <w:rsid w:val="00D623AC"/>
    <w:rsid w:val="00D80850"/>
    <w:rsid w:val="00D82AA7"/>
    <w:rsid w:val="00D86ABC"/>
    <w:rsid w:val="00D93F40"/>
    <w:rsid w:val="00DB6A53"/>
    <w:rsid w:val="00E4633F"/>
    <w:rsid w:val="00F552C1"/>
    <w:rsid w:val="00F8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0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08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37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5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90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08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PCGL</cp:lastModifiedBy>
  <cp:revision>45</cp:revision>
  <cp:lastPrinted>2015-11-11T04:33:00Z</cp:lastPrinted>
  <dcterms:created xsi:type="dcterms:W3CDTF">2015-08-10T10:31:00Z</dcterms:created>
  <dcterms:modified xsi:type="dcterms:W3CDTF">2018-05-08T04:38:00Z</dcterms:modified>
</cp:coreProperties>
</file>